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4285A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Calibri" w:eastAsia="Aptos" w:hAnsi="Calibri" w:cs="Calibri"/>
          <w:kern w:val="2"/>
          <w:lang w:eastAsia="en-US"/>
        </w:rPr>
        <w:t>Szanowni Państwo,</w:t>
      </w:r>
    </w:p>
    <w:p w14:paraId="05DCCD28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Calibri" w:eastAsia="Aptos" w:hAnsi="Calibri" w:cs="Calibri"/>
          <w:kern w:val="2"/>
          <w:lang w:eastAsia="en-US"/>
        </w:rPr>
        <w:t>Zachęcamy do wypełnienia poniższej ankiety, której celem jest zebranie opinii na temat edukacji dorosłych w naszej gminie. Wasze odpowiedzi pomogą nam dostosować ofertę edukacyjną do rzeczywistych potrzeb mieszkańców. Ankieta jest anonimowa.</w:t>
      </w:r>
    </w:p>
    <w:p w14:paraId="02B71D73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Calibri" w:eastAsia="Aptos" w:hAnsi="Calibri" w:cs="Calibri"/>
          <w:kern w:val="2"/>
          <w:lang w:eastAsia="en-US"/>
        </w:rPr>
        <w:t>1. Jakie kursy lub szkolenia byłyby dla Pana/Pani najbardziej interesujące? (Proszę zaznaczyć wszystkie, które Pana/Panią interesują)</w:t>
      </w:r>
    </w:p>
    <w:p w14:paraId="45F174CE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 xml:space="preserve"> Zajęcia komputerowe</w:t>
      </w:r>
    </w:p>
    <w:p w14:paraId="5B1AED3C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 xml:space="preserve"> Zajęcia językowe (np. angielski, niemiecki)</w:t>
      </w:r>
    </w:p>
    <w:p w14:paraId="330C04F1" w14:textId="77777777" w:rsidR="001C76A1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Zajęcia zawodowe (np. rachunkowość, administracja, budownictwo)</w:t>
      </w:r>
    </w:p>
    <w:p w14:paraId="5AE2300A" w14:textId="62733032" w:rsidR="00757E03" w:rsidRPr="00E20963" w:rsidRDefault="00757E03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>
        <w:rPr>
          <w:rFonts w:ascii="Calibri" w:eastAsia="Aptos" w:hAnsi="Calibri" w:cs="Calibri"/>
          <w:kern w:val="2"/>
          <w:lang w:eastAsia="en-US"/>
        </w:rPr>
        <w:t>Jakie?.................................................................................................................</w:t>
      </w:r>
    </w:p>
    <w:p w14:paraId="6F266BD6" w14:textId="21471329" w:rsidR="001C76A1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Zajęcia rozwoju osobistego (np. zarządzanie czasem, komunikacja)</w:t>
      </w:r>
      <w:r w:rsidR="00757E03">
        <w:rPr>
          <w:rFonts w:ascii="Calibri" w:eastAsia="Aptos" w:hAnsi="Calibri" w:cs="Calibri"/>
          <w:kern w:val="2"/>
          <w:lang w:eastAsia="en-US"/>
        </w:rPr>
        <w:t>.</w:t>
      </w:r>
    </w:p>
    <w:p w14:paraId="4A265572" w14:textId="77777777" w:rsidR="00757E03" w:rsidRPr="00E20963" w:rsidRDefault="00757E03" w:rsidP="00757E03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>
        <w:rPr>
          <w:rFonts w:ascii="Calibri" w:eastAsia="Aptos" w:hAnsi="Calibri" w:cs="Calibri"/>
          <w:kern w:val="2"/>
          <w:lang w:eastAsia="en-US"/>
        </w:rPr>
        <w:t>Jakie?.................................................................................................................</w:t>
      </w:r>
    </w:p>
    <w:p w14:paraId="3003EC3A" w14:textId="77777777" w:rsidR="001C76A1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Zajęcia artystyczne (np. malarstwo, fotografia, muzyka)</w:t>
      </w:r>
    </w:p>
    <w:p w14:paraId="54DA8BB6" w14:textId="77777777" w:rsidR="00757E03" w:rsidRPr="00E20963" w:rsidRDefault="00757E03" w:rsidP="00757E03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>
        <w:rPr>
          <w:rFonts w:ascii="Calibri" w:eastAsia="Aptos" w:hAnsi="Calibri" w:cs="Calibri"/>
          <w:kern w:val="2"/>
          <w:lang w:eastAsia="en-US"/>
        </w:rPr>
        <w:t>Jakie?.................................................................................................................</w:t>
      </w:r>
    </w:p>
    <w:p w14:paraId="218A2DBC" w14:textId="77777777" w:rsidR="001C76A1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 xml:space="preserve">Zajęcia zdrowia i fitnessu (np. joga, </w:t>
      </w:r>
      <w:proofErr w:type="spellStart"/>
      <w:r w:rsidRPr="00E20963">
        <w:rPr>
          <w:rFonts w:ascii="Calibri" w:eastAsia="Aptos" w:hAnsi="Calibri" w:cs="Calibri"/>
          <w:kern w:val="2"/>
          <w:lang w:eastAsia="en-US"/>
        </w:rPr>
        <w:t>pilates</w:t>
      </w:r>
      <w:proofErr w:type="spellEnd"/>
      <w:r w:rsidRPr="00E20963">
        <w:rPr>
          <w:rFonts w:ascii="Calibri" w:eastAsia="Aptos" w:hAnsi="Calibri" w:cs="Calibri"/>
          <w:kern w:val="2"/>
          <w:lang w:eastAsia="en-US"/>
        </w:rPr>
        <w:t>)</w:t>
      </w:r>
    </w:p>
    <w:p w14:paraId="6E48D12C" w14:textId="77777777" w:rsidR="00757E03" w:rsidRPr="00E20963" w:rsidRDefault="00757E03" w:rsidP="00757E03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>
        <w:rPr>
          <w:rFonts w:ascii="Calibri" w:eastAsia="Aptos" w:hAnsi="Calibri" w:cs="Calibri"/>
          <w:kern w:val="2"/>
          <w:lang w:eastAsia="en-US"/>
        </w:rPr>
        <w:t>Jakie?.................................................................................................................</w:t>
      </w:r>
    </w:p>
    <w:p w14:paraId="4D0955C5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Calibri" w:eastAsia="Aptos" w:hAnsi="Calibri" w:cs="Calibri"/>
          <w:kern w:val="2"/>
          <w:lang w:eastAsia="en-US"/>
        </w:rPr>
        <w:t xml:space="preserve"> </w:t>
      </w: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 xml:space="preserve"> Inne (Proszę wpisać) ___________</w:t>
      </w:r>
    </w:p>
    <w:p w14:paraId="0F286206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Calibri" w:eastAsia="Aptos" w:hAnsi="Calibri" w:cs="Calibri"/>
          <w:kern w:val="2"/>
          <w:lang w:eastAsia="en-US"/>
        </w:rPr>
        <w:t>2. Jakie formy edukacji dorosłych byłyby dla Pana/Pani najbardziej odpowiednie?</w:t>
      </w:r>
    </w:p>
    <w:p w14:paraId="1B4545F1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Spotkania grupowe / warsztaty</w:t>
      </w:r>
    </w:p>
    <w:p w14:paraId="4B98E626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Szkoły wieczorowe / szkoły dla dorosłych</w:t>
      </w:r>
    </w:p>
    <w:p w14:paraId="43C2111A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Inne (Proszę wpisać) ___________</w:t>
      </w:r>
    </w:p>
    <w:p w14:paraId="15E958E4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Calibri" w:eastAsia="Aptos" w:hAnsi="Calibri" w:cs="Calibri"/>
          <w:kern w:val="2"/>
          <w:lang w:eastAsia="en-US"/>
        </w:rPr>
        <w:t>3. Jakie są Pana/Pani główne motywacje do nauki w dorosłym życiu? (Proszę zaznaczyć wszystkie, które pasują)</w:t>
      </w:r>
    </w:p>
    <w:p w14:paraId="3403ECB5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Chęć zmiany pracy lub rozwoju kariery zawodowej</w:t>
      </w:r>
    </w:p>
    <w:p w14:paraId="159CB958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Samorozwój i zainteresowania osobiste</w:t>
      </w:r>
    </w:p>
    <w:p w14:paraId="387F136D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Chęć podniesienia kwalifikacji</w:t>
      </w:r>
    </w:p>
    <w:p w14:paraId="7E1907BF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Potrzeba uzyskania certyfikatu lub dyplomu</w:t>
      </w:r>
    </w:p>
    <w:p w14:paraId="214B31B6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Chęć poznania nowych technologii</w:t>
      </w:r>
    </w:p>
    <w:p w14:paraId="5CBEC864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</w:p>
    <w:p w14:paraId="1E1A83CA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Calibri" w:eastAsia="Aptos" w:hAnsi="Calibri" w:cs="Calibri"/>
          <w:kern w:val="2"/>
          <w:lang w:eastAsia="en-US"/>
        </w:rPr>
        <w:t xml:space="preserve">  </w:t>
      </w: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Inne (Proszę wpisać) ___________</w:t>
      </w:r>
    </w:p>
    <w:p w14:paraId="7A3E9F97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</w:p>
    <w:p w14:paraId="4F7D616F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Calibri" w:eastAsia="Aptos" w:hAnsi="Calibri" w:cs="Calibri"/>
          <w:kern w:val="2"/>
          <w:lang w:eastAsia="en-US"/>
        </w:rPr>
        <w:t>4. Jakie są główne przeszkody, które mogą utrudniać Panu/Pani podjęcie edukacji dorosłych? (Proszę zaznaczyć wszystkie, które pasują)</w:t>
      </w:r>
    </w:p>
    <w:p w14:paraId="180FC9A6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Brak czasu (np. ze względu na obowiązki zawodowe, rodzinne)</w:t>
      </w:r>
    </w:p>
    <w:p w14:paraId="30B7B57B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Wysokie koszty kursów i szkoleń</w:t>
      </w:r>
    </w:p>
    <w:p w14:paraId="12B9F0CD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Brak odpowiedniej oferty edukacyjnej w gminie</w:t>
      </w:r>
    </w:p>
    <w:p w14:paraId="02579608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 xml:space="preserve">Trudności w dostępie do </w:t>
      </w:r>
      <w:proofErr w:type="spellStart"/>
      <w:r w:rsidRPr="00E20963">
        <w:rPr>
          <w:rFonts w:ascii="Calibri" w:eastAsia="Aptos" w:hAnsi="Calibri" w:cs="Calibri"/>
          <w:kern w:val="2"/>
          <w:lang w:eastAsia="en-US"/>
        </w:rPr>
        <w:t>internetu</w:t>
      </w:r>
      <w:proofErr w:type="spellEnd"/>
      <w:r w:rsidRPr="00E20963">
        <w:rPr>
          <w:rFonts w:ascii="Calibri" w:eastAsia="Aptos" w:hAnsi="Calibri" w:cs="Calibri"/>
          <w:kern w:val="2"/>
          <w:lang w:eastAsia="en-US"/>
        </w:rPr>
        <w:t xml:space="preserve"> lub nowoczesnych technologii</w:t>
      </w:r>
    </w:p>
    <w:p w14:paraId="7523752A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Brak motywacji lub wsparcia</w:t>
      </w:r>
    </w:p>
    <w:p w14:paraId="6C52B84E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 xml:space="preserve"> Inne (Proszę wpisać) ___________</w:t>
      </w:r>
    </w:p>
    <w:p w14:paraId="3C757668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</w:p>
    <w:p w14:paraId="014C472E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Calibri" w:eastAsia="Aptos" w:hAnsi="Calibri" w:cs="Calibri"/>
          <w:kern w:val="2"/>
          <w:lang w:eastAsia="en-US"/>
        </w:rPr>
        <w:t>5. Jakie godziny dnia byłyby dla Pana/Pani najbardziej odpowiednie na uczęszczanie na kursy lub szkolenia?</w:t>
      </w:r>
    </w:p>
    <w:p w14:paraId="6653698E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Rano (8:00 - 12:00)</w:t>
      </w:r>
    </w:p>
    <w:p w14:paraId="29054F1F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Popołudniu (12:00 - 16:00)</w:t>
      </w:r>
    </w:p>
    <w:p w14:paraId="4BB911BB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Wieczorem (16:00 - 20:00)</w:t>
      </w:r>
    </w:p>
    <w:p w14:paraId="15EA18FD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Weekend (sobota/niedziela)</w:t>
      </w:r>
    </w:p>
    <w:p w14:paraId="50CD6485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 xml:space="preserve"> Inne (Proszę wpisać) ___________</w:t>
      </w:r>
    </w:p>
    <w:p w14:paraId="72962E83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</w:p>
    <w:p w14:paraId="06833C86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Calibri" w:eastAsia="Aptos" w:hAnsi="Calibri" w:cs="Calibri"/>
          <w:kern w:val="2"/>
          <w:lang w:eastAsia="en-US"/>
        </w:rPr>
        <w:t>6. Czy uważa Pan/Pani, że edukacja dorosłych powinna być bardziej dostępna i dostosowana do potrzeb mieszkańców naszej gminy?</w:t>
      </w:r>
    </w:p>
    <w:p w14:paraId="73B58791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Tak</w:t>
      </w:r>
    </w:p>
    <w:p w14:paraId="161EA9EF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Nie</w:t>
      </w:r>
    </w:p>
    <w:p w14:paraId="3169EACD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Trudno powiedzieć</w:t>
      </w:r>
    </w:p>
    <w:p w14:paraId="47617E0F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</w:p>
    <w:p w14:paraId="022DD926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Calibri" w:eastAsia="Aptos" w:hAnsi="Calibri" w:cs="Calibri"/>
          <w:kern w:val="2"/>
          <w:lang w:eastAsia="en-US"/>
        </w:rPr>
        <w:t>7. Jakie dodatkowe sugestie lub uwagi ma Pan/Pani dotyczące edukacji dorosłych w naszej gminie?</w:t>
      </w:r>
    </w:p>
    <w:p w14:paraId="33F03629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E20963">
        <w:rPr>
          <w:rFonts w:ascii="Segoe UI Symbol" w:hAnsi="Segoe UI Symbol" w:cs="Segoe UI Symbol"/>
        </w:rPr>
        <w:t>☐</w:t>
      </w:r>
      <w:r w:rsidRPr="00E20963">
        <w:rPr>
          <w:rFonts w:ascii="Calibri" w:eastAsia="Aptos" w:hAnsi="Calibri" w:cs="Calibri"/>
          <w:kern w:val="2"/>
          <w:lang w:eastAsia="en-US"/>
        </w:rPr>
        <w:t>(Proszę wpisać) ___________</w:t>
      </w:r>
    </w:p>
    <w:p w14:paraId="215A94F2" w14:textId="77777777" w:rsidR="001C76A1" w:rsidRPr="00E20963" w:rsidRDefault="001C76A1" w:rsidP="001C76A1">
      <w:pP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</w:p>
    <w:p w14:paraId="2B10CE6C" w14:textId="77777777" w:rsidR="001C76A1" w:rsidRPr="00E20963" w:rsidRDefault="001C76A1" w:rsidP="001C76A1">
      <w:pPr>
        <w:spacing w:after="160" w:line="278" w:lineRule="auto"/>
        <w:rPr>
          <w:rFonts w:ascii="Calibri" w:hAnsi="Calibri" w:cs="Calibri"/>
          <w:sz w:val="16"/>
          <w:szCs w:val="16"/>
        </w:rPr>
      </w:pPr>
      <w:r w:rsidRPr="00E20963">
        <w:rPr>
          <w:rFonts w:ascii="Calibri" w:eastAsia="Aptos" w:hAnsi="Calibri" w:cs="Calibri"/>
          <w:kern w:val="2"/>
          <w:lang w:eastAsia="en-US"/>
        </w:rPr>
        <w:t>Dziękujemy za wypełnienie ankiety!</w:t>
      </w:r>
    </w:p>
    <w:p w14:paraId="19F2688E" w14:textId="77777777" w:rsidR="001C76A1" w:rsidRDefault="001C76A1"/>
    <w:sectPr w:rsidR="001C76A1" w:rsidSect="00757E03">
      <w:headerReference w:type="default" r:id="rId4"/>
      <w:pgSz w:w="11906" w:h="16838"/>
      <w:pgMar w:top="426" w:right="1134" w:bottom="851" w:left="1134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DC27" w14:textId="77777777" w:rsidR="00000000" w:rsidRDefault="00000000" w:rsidP="00F77E59">
    <w:pPr>
      <w:pStyle w:val="Nagwek"/>
      <w:jc w:val="center"/>
      <w:rPr>
        <w:noProof/>
        <w:sz w:val="16"/>
        <w:szCs w:val="16"/>
      </w:rPr>
    </w:pPr>
  </w:p>
  <w:p w14:paraId="2DC9929F" w14:textId="77777777" w:rsidR="00000000" w:rsidRDefault="00000000" w:rsidP="00F77E59">
    <w:pPr>
      <w:pStyle w:val="Nagwek"/>
      <w:jc w:val="center"/>
      <w:rPr>
        <w:noProof/>
        <w:sz w:val="16"/>
        <w:szCs w:val="16"/>
      </w:rPr>
    </w:pPr>
  </w:p>
  <w:p w14:paraId="290A980F" w14:textId="77777777" w:rsidR="00000000" w:rsidRPr="004844C5" w:rsidRDefault="00000000" w:rsidP="00F77E59">
    <w:pPr>
      <w:pStyle w:val="Nagwek"/>
      <w:jc w:val="center"/>
      <w:rPr>
        <w:noProof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A1"/>
    <w:rsid w:val="00022C45"/>
    <w:rsid w:val="001C76A1"/>
    <w:rsid w:val="0075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0CF0C"/>
  <w15:chartTrackingRefBased/>
  <w15:docId w15:val="{414D2998-A40B-408F-9F31-B8C8660B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6A1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76A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76A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76A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76A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76A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76A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76A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76A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76A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76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7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76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76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76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76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76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76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76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76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C7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76A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C7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76A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C76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76A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C76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76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76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76A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1C76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C76A1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dc:description/>
  <cp:lastModifiedBy>Magdalena Dębowska</cp:lastModifiedBy>
  <cp:revision>2</cp:revision>
  <dcterms:created xsi:type="dcterms:W3CDTF">2025-05-23T09:41:00Z</dcterms:created>
  <dcterms:modified xsi:type="dcterms:W3CDTF">2025-05-23T09:44:00Z</dcterms:modified>
</cp:coreProperties>
</file>